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45DD">
      <w:pPr>
        <w:widowControl w:val="0"/>
        <w:tabs>
          <w:tab w:val="left" w:pos="450"/>
          <w:tab w:val="left" w:pos="5215"/>
          <w:tab w:val="right" w:pos="102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546A"/>
          <w:sz w:val="66"/>
          <w:szCs w:val="6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579D43"/>
          <w:sz w:val="52"/>
          <w:szCs w:val="52"/>
        </w:rPr>
        <w:t>GLOUCESTERSHIRE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A42EC7"/>
          <w:sz w:val="52"/>
          <w:szCs w:val="52"/>
        </w:rPr>
        <w:t>Adult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4546A"/>
        </w:rPr>
        <w:t>26-Jan-19</w:t>
      </w:r>
    </w:p>
    <w:p w:rsidR="00000000" w:rsidRDefault="009845DD">
      <w:pPr>
        <w:widowControl w:val="0"/>
        <w:tabs>
          <w:tab w:val="left" w:pos="90"/>
          <w:tab w:val="left" w:pos="1725"/>
          <w:tab w:val="left" w:pos="2470"/>
          <w:tab w:val="left" w:pos="6274"/>
          <w:tab w:val="left" w:pos="7231"/>
          <w:tab w:val="left" w:pos="10012"/>
          <w:tab w:val="left" w:pos="112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Calibri" w:hAnsi="Calibri" w:cs="Calibri"/>
          <w:color w:val="7F7F7F"/>
        </w:rPr>
        <w:t>Course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Course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Run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Bookings go to: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82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27-Jan-19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Wed, 30-Jan-19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http://gloscouts.org.uk/adults-in-</w:t>
      </w:r>
    </w:p>
    <w:p w:rsidR="00000000" w:rsidRDefault="009845DD">
      <w:pPr>
        <w:widowControl w:val="0"/>
        <w:tabs>
          <w:tab w:val="left" w:pos="112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scouting/training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6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02-Feb-19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03-Feb-19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</w:t>
      </w:r>
      <w:r>
        <w:rPr>
          <w:rFonts w:ascii="Calibri" w:hAnsi="Calibri" w:cs="Calibri"/>
          <w:color w:val="404040"/>
          <w:sz w:val="20"/>
          <w:szCs w:val="20"/>
        </w:rPr>
        <w:t>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Forest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martin-williams@hotmail.co.uk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Dean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03-Feb-19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Forest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martin-williams@hotmail.co.uk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Dean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09-Feb-19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09-Feb-19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Tue, 05-Mar-19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25TA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Assessing Learning - Training Adviser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Penn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9845DD">
      <w:pPr>
        <w:widowControl w:val="0"/>
        <w:tabs>
          <w:tab w:val="left" w:pos="3172"/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09-Mar-19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Penn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Stroud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dc@cvscouts.org.uk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Tetbury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09-Mar-19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Penn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Stroud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dc@cvscouts.org.uk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Tetbury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10-Mar-19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Penn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Stroud &amp;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dc@cvscouts.org.uk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Tetbury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16-Mar-19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12(A)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Delivering a Quality Programme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FoD TBA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16-Mar-19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12(B)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Programme Planning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FoD TBA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17-Mar-19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Running Safe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17-Mar-19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Practical Skills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845DD">
      <w:pPr>
        <w:widowControl w:val="0"/>
        <w:tabs>
          <w:tab w:val="left" w:pos="90"/>
          <w:tab w:val="left" w:pos="1725"/>
          <w:tab w:val="left" w:pos="2470"/>
          <w:tab w:val="left" w:pos="6274"/>
          <w:tab w:val="left" w:pos="7231"/>
          <w:tab w:val="left" w:pos="10012"/>
          <w:tab w:val="left" w:pos="112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alibri" w:hAnsi="Calibri" w:cs="Calibri"/>
          <w:color w:val="7F7F7F"/>
        </w:rPr>
        <w:lastRenderedPageBreak/>
        <w:t>Course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Course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Run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Bookings go to: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82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17-Mar-19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PS(F)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Further practical skills (outdoors)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Beaver Lodge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training.admin@gscouts.org.uk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06-Apr-19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Mitcheldean Community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martin-williams@hotmail.co.uk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11-May-19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</w:t>
      </w:r>
      <w:r>
        <w:rPr>
          <w:rFonts w:ascii="Calibri" w:hAnsi="Calibri" w:cs="Calibri"/>
          <w:color w:val="222A35"/>
          <w:sz w:val="20"/>
          <w:szCs w:val="20"/>
        </w:rPr>
        <w:t>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12-May-19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Essential Information for Executive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04:00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9845DD">
      <w:pPr>
        <w:widowControl w:val="0"/>
        <w:tabs>
          <w:tab w:val="left" w:pos="31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Committee Members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09-Jun-19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Sun, 16-Jun-19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28-Sep-19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</w:t>
      </w:r>
      <w:r>
        <w:rPr>
          <w:rFonts w:ascii="Calibri" w:hAnsi="Calibri" w:cs="Calibri"/>
          <w:color w:val="222A35"/>
          <w:sz w:val="20"/>
          <w:szCs w:val="20"/>
        </w:rPr>
        <w:t>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3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19-Oct-19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845DD">
      <w:pPr>
        <w:widowControl w:val="0"/>
        <w:tabs>
          <w:tab w:val="left" w:pos="90"/>
          <w:tab w:val="left" w:pos="1800"/>
          <w:tab w:val="left" w:pos="2540"/>
          <w:tab w:val="left" w:pos="3172"/>
          <w:tab w:val="left" w:pos="6409"/>
          <w:tab w:val="left" w:pos="7306"/>
          <w:tab w:val="left" w:pos="10087"/>
          <w:tab w:val="left" w:pos="11221"/>
        </w:tabs>
        <w:autoSpaceDE w:val="0"/>
        <w:autoSpaceDN w:val="0"/>
        <w:adjustRightInd w:val="0"/>
        <w:spacing w:before="14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 Light" w:hAnsi="Calibri Light" w:cs="Calibri Light"/>
          <w:color w:val="404040"/>
          <w:sz w:val="20"/>
          <w:szCs w:val="20"/>
        </w:rPr>
        <w:t>Sat, 26-Oct-19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9845DD">
      <w:pPr>
        <w:widowControl w:val="0"/>
        <w:tabs>
          <w:tab w:val="left" w:pos="100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9845DD">
      <w:pPr>
        <w:widowControl w:val="0"/>
        <w:tabs>
          <w:tab w:val="left" w:pos="1140"/>
        </w:tabs>
        <w:autoSpaceDE w:val="0"/>
        <w:autoSpaceDN w:val="0"/>
        <w:adjustRightInd w:val="0"/>
        <w:spacing w:before="268"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To book on any of these courses please use the form available at  gloucestershire-scouts.org.uk/training.</w:t>
      </w:r>
    </w:p>
    <w:p w:rsidR="00000000" w:rsidRDefault="009845D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Please note that the form can be emailed</w:t>
      </w:r>
    </w:p>
    <w:p w:rsidR="00000000" w:rsidRDefault="009845D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9845DD" w:rsidRDefault="009845D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For District led courses please contact the Local Training Manager</w:t>
      </w:r>
    </w:p>
    <w:sectPr w:rsidR="009845DD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EA"/>
    <w:rsid w:val="009845DD"/>
    <w:rsid w:val="00E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A7C5C73-26E8-4269-A45C-5E3A2D0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Newman</dc:creator>
  <cp:keywords/>
  <dc:description/>
  <cp:lastModifiedBy>Derek Newman</cp:lastModifiedBy>
  <cp:revision>2</cp:revision>
  <dcterms:created xsi:type="dcterms:W3CDTF">2019-01-26T08:40:00Z</dcterms:created>
  <dcterms:modified xsi:type="dcterms:W3CDTF">2019-01-26T08:40:00Z</dcterms:modified>
</cp:coreProperties>
</file>